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4" w:rsidRPr="001D2362" w:rsidRDefault="00020F6E" w:rsidP="0014007B">
      <w:pPr>
        <w:rPr>
          <w:rFonts w:ascii="宋体" w:hAnsi="宋体"/>
          <w:b w:val="0"/>
          <w:bCs w:val="0"/>
          <w:color w:val="000000"/>
          <w:sz w:val="36"/>
          <w:szCs w:val="36"/>
        </w:rPr>
      </w:pPr>
      <w:bookmarkStart w:id="0" w:name="_GoBack"/>
      <w:r w:rsidRPr="001D2362">
        <w:rPr>
          <w:rFonts w:ascii="宋体" w:hAnsi="宋体" w:hint="eastAsia"/>
          <w:b w:val="0"/>
          <w:bCs w:val="0"/>
          <w:color w:val="000000"/>
          <w:sz w:val="36"/>
          <w:szCs w:val="36"/>
        </w:rPr>
        <w:t>吉林艺术学院</w:t>
      </w:r>
      <w:r w:rsidR="001D2362" w:rsidRPr="001D2362">
        <w:rPr>
          <w:rFonts w:ascii="宋体" w:hAnsi="宋体" w:hint="eastAsia"/>
          <w:b w:val="0"/>
          <w:bCs w:val="0"/>
          <w:color w:val="000000"/>
          <w:sz w:val="36"/>
          <w:szCs w:val="36"/>
        </w:rPr>
        <w:t>物资设备采购专家</w:t>
      </w:r>
      <w:r w:rsidR="008B34FC">
        <w:rPr>
          <w:rFonts w:ascii="宋体" w:hAnsi="宋体" w:hint="eastAsia"/>
          <w:b w:val="0"/>
          <w:bCs w:val="0"/>
          <w:color w:val="000000"/>
          <w:sz w:val="36"/>
          <w:szCs w:val="36"/>
        </w:rPr>
        <w:t>验收</w:t>
      </w:r>
      <w:r w:rsidR="001D2362" w:rsidRPr="001D2362">
        <w:rPr>
          <w:rFonts w:ascii="宋体" w:hAnsi="宋体" w:hint="eastAsia"/>
          <w:b w:val="0"/>
          <w:bCs w:val="0"/>
          <w:color w:val="000000"/>
          <w:sz w:val="36"/>
          <w:szCs w:val="36"/>
        </w:rPr>
        <w:t>评审</w:t>
      </w:r>
      <w:r w:rsidR="00F806BB" w:rsidRPr="001D2362">
        <w:rPr>
          <w:rFonts w:ascii="宋体" w:hAnsi="宋体" w:hint="eastAsia"/>
          <w:b w:val="0"/>
          <w:bCs w:val="0"/>
          <w:color w:val="000000"/>
          <w:sz w:val="36"/>
          <w:szCs w:val="36"/>
        </w:rPr>
        <w:t>表</w:t>
      </w:r>
    </w:p>
    <w:bookmarkEnd w:id="0"/>
    <w:p w:rsidR="00376983" w:rsidRPr="0014007B" w:rsidRDefault="00376983" w:rsidP="00CC074A">
      <w:pPr>
        <w:ind w:firstLineChars="450" w:firstLine="1080"/>
        <w:jc w:val="left"/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</w:t>
      </w:r>
      <w:r w:rsidR="001D2362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</w:t>
      </w:r>
      <w:r w:rsidR="00F04909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</w:t>
      </w:r>
      <w:r w:rsidR="001D2362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日期: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1479"/>
        <w:gridCol w:w="3260"/>
        <w:gridCol w:w="1701"/>
        <w:gridCol w:w="2924"/>
      </w:tblGrid>
      <w:tr w:rsidR="00F806BB" w:rsidTr="00F04909">
        <w:trPr>
          <w:trHeight w:val="738"/>
        </w:trPr>
        <w:tc>
          <w:tcPr>
            <w:tcW w:w="1479" w:type="dxa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924" w:type="dxa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04909">
        <w:trPr>
          <w:trHeight w:val="702"/>
        </w:trPr>
        <w:tc>
          <w:tcPr>
            <w:tcW w:w="1479" w:type="dxa"/>
            <w:vAlign w:val="center"/>
          </w:tcPr>
          <w:p w:rsidR="00F806BB" w:rsidRDefault="001D2362" w:rsidP="001D2362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项目金额</w:t>
            </w:r>
          </w:p>
        </w:tc>
        <w:tc>
          <w:tcPr>
            <w:tcW w:w="3260" w:type="dxa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06BB" w:rsidRPr="00295725" w:rsidRDefault="001D2362" w:rsidP="00295725">
            <w:pPr>
              <w:rPr>
                <w:rFonts w:ascii="宋体" w:hAnsi="宋体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项目编号</w:t>
            </w:r>
          </w:p>
        </w:tc>
        <w:tc>
          <w:tcPr>
            <w:tcW w:w="2924" w:type="dxa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6A6D7E" w:rsidTr="00F04909">
        <w:trPr>
          <w:trHeight w:val="622"/>
        </w:trPr>
        <w:tc>
          <w:tcPr>
            <w:tcW w:w="1479" w:type="dxa"/>
          </w:tcPr>
          <w:p w:rsidR="006A6D7E" w:rsidRPr="0076275E" w:rsidRDefault="001D2362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3260" w:type="dxa"/>
          </w:tcPr>
          <w:p w:rsidR="006A6D7E" w:rsidRPr="0076275E" w:rsidRDefault="008E513A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所在</w:t>
            </w:r>
            <w:r w:rsidR="001D2362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 w:rsidR="006A6D7E" w:rsidRPr="0076275E" w:rsidRDefault="001D2362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职务</w:t>
            </w:r>
            <w:r w:rsidR="008B34F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924" w:type="dxa"/>
          </w:tcPr>
          <w:p w:rsidR="006A6D7E" w:rsidRPr="0076275E" w:rsidRDefault="001D2362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</w:tr>
      <w:tr w:rsidR="006A6D7E" w:rsidTr="00F04909">
        <w:trPr>
          <w:trHeight w:val="560"/>
        </w:trPr>
        <w:tc>
          <w:tcPr>
            <w:tcW w:w="1479" w:type="dxa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</w:tcPr>
          <w:p w:rsidR="006A6D7E" w:rsidRPr="0076275E" w:rsidRDefault="006A6D7E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D2362" w:rsidTr="00F04909">
        <w:trPr>
          <w:trHeight w:val="560"/>
        </w:trPr>
        <w:tc>
          <w:tcPr>
            <w:tcW w:w="1479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D2362" w:rsidTr="00F04909">
        <w:trPr>
          <w:trHeight w:val="560"/>
        </w:trPr>
        <w:tc>
          <w:tcPr>
            <w:tcW w:w="1479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</w:tcPr>
          <w:p w:rsidR="001D2362" w:rsidRPr="0076275E" w:rsidRDefault="001D2362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F04909">
        <w:trPr>
          <w:trHeight w:val="562"/>
        </w:trPr>
        <w:tc>
          <w:tcPr>
            <w:tcW w:w="9364" w:type="dxa"/>
            <w:gridSpan w:val="4"/>
          </w:tcPr>
          <w:p w:rsidR="0014007B" w:rsidRDefault="00F04909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专家组验收评审意见</w:t>
            </w:r>
          </w:p>
        </w:tc>
      </w:tr>
      <w:tr w:rsidR="00F04909" w:rsidTr="008E513A">
        <w:trPr>
          <w:trHeight w:val="3559"/>
        </w:trPr>
        <w:tc>
          <w:tcPr>
            <w:tcW w:w="9364" w:type="dxa"/>
            <w:gridSpan w:val="4"/>
          </w:tcPr>
          <w:p w:rsidR="00F04909" w:rsidRDefault="00F04909" w:rsidP="0014007B">
            <w:pP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974DF" w:rsidTr="008E513A">
        <w:trPr>
          <w:trHeight w:val="1542"/>
        </w:trPr>
        <w:tc>
          <w:tcPr>
            <w:tcW w:w="9364" w:type="dxa"/>
            <w:gridSpan w:val="4"/>
          </w:tcPr>
          <w:p w:rsidR="00F974DF" w:rsidRDefault="008B34FC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专家验收</w:t>
            </w:r>
            <w:r w:rsidR="00F974DF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签字</w:t>
            </w:r>
            <w:r w:rsidR="00F974DF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8E513A">
        <w:trPr>
          <w:trHeight w:val="1856"/>
        </w:trPr>
        <w:tc>
          <w:tcPr>
            <w:tcW w:w="9364" w:type="dxa"/>
            <w:gridSpan w:val="4"/>
          </w:tcPr>
          <w:p w:rsidR="008B34FC" w:rsidRDefault="008B34FC" w:rsidP="008B34FC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不合格整改项复检验收评审意见：</w:t>
            </w:r>
          </w:p>
        </w:tc>
      </w:tr>
      <w:tr w:rsidR="008B34FC" w:rsidTr="00410124">
        <w:trPr>
          <w:trHeight w:val="1740"/>
        </w:trPr>
        <w:tc>
          <w:tcPr>
            <w:tcW w:w="9364" w:type="dxa"/>
            <w:gridSpan w:val="4"/>
          </w:tcPr>
          <w:p w:rsidR="008B34FC" w:rsidRPr="008E513A" w:rsidRDefault="008E513A" w:rsidP="008E513A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使用部门负责人意见： </w:t>
            </w:r>
          </w:p>
          <w:p w:rsidR="008B34FC" w:rsidRDefault="008B34FC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</w:t>
            </w:r>
            <w:r w:rsidR="008E513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</w:t>
            </w:r>
            <w:r w:rsidR="008E513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签字</w:t>
            </w:r>
            <w:r w:rsidR="008E513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="008E513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（盖  章）    </w:t>
            </w:r>
          </w:p>
          <w:p w:rsidR="008B34FC" w:rsidRDefault="008B34FC" w:rsidP="006A081C">
            <w:pPr>
              <w:ind w:firstLineChars="2100" w:firstLine="5880"/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E513A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F2" w:rsidRDefault="003D4CF2" w:rsidP="00020F6E">
      <w:r>
        <w:separator/>
      </w:r>
    </w:p>
  </w:endnote>
  <w:endnote w:type="continuationSeparator" w:id="0">
    <w:p w:rsidR="003D4CF2" w:rsidRDefault="003D4CF2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F2" w:rsidRDefault="003D4CF2" w:rsidP="00020F6E">
      <w:r>
        <w:separator/>
      </w:r>
    </w:p>
  </w:footnote>
  <w:footnote w:type="continuationSeparator" w:id="0">
    <w:p w:rsidR="003D4CF2" w:rsidRDefault="003D4CF2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D2982"/>
    <w:rsid w:val="0014007B"/>
    <w:rsid w:val="001D2362"/>
    <w:rsid w:val="00252DA4"/>
    <w:rsid w:val="00254ED5"/>
    <w:rsid w:val="00295725"/>
    <w:rsid w:val="00346E04"/>
    <w:rsid w:val="00364867"/>
    <w:rsid w:val="00376983"/>
    <w:rsid w:val="003D4CF2"/>
    <w:rsid w:val="00410124"/>
    <w:rsid w:val="00411263"/>
    <w:rsid w:val="004164F8"/>
    <w:rsid w:val="0043220F"/>
    <w:rsid w:val="00496DB0"/>
    <w:rsid w:val="005167EE"/>
    <w:rsid w:val="005715FB"/>
    <w:rsid w:val="006419C0"/>
    <w:rsid w:val="006A081C"/>
    <w:rsid w:val="006A6D7E"/>
    <w:rsid w:val="006B78C7"/>
    <w:rsid w:val="006D1002"/>
    <w:rsid w:val="00710D3D"/>
    <w:rsid w:val="00737133"/>
    <w:rsid w:val="0076275E"/>
    <w:rsid w:val="00871A8F"/>
    <w:rsid w:val="00894B13"/>
    <w:rsid w:val="008B34FC"/>
    <w:rsid w:val="008D48A5"/>
    <w:rsid w:val="008E513A"/>
    <w:rsid w:val="00971314"/>
    <w:rsid w:val="00986F00"/>
    <w:rsid w:val="009E5165"/>
    <w:rsid w:val="009E631A"/>
    <w:rsid w:val="009F5002"/>
    <w:rsid w:val="00A77D5A"/>
    <w:rsid w:val="00A8255C"/>
    <w:rsid w:val="00AA1633"/>
    <w:rsid w:val="00B96CEF"/>
    <w:rsid w:val="00BA5D5A"/>
    <w:rsid w:val="00BC7345"/>
    <w:rsid w:val="00BD05A1"/>
    <w:rsid w:val="00BF3964"/>
    <w:rsid w:val="00C40B84"/>
    <w:rsid w:val="00C56D46"/>
    <w:rsid w:val="00C66E28"/>
    <w:rsid w:val="00CC074A"/>
    <w:rsid w:val="00D5259B"/>
    <w:rsid w:val="00D81443"/>
    <w:rsid w:val="00D923B6"/>
    <w:rsid w:val="00E40D54"/>
    <w:rsid w:val="00ED4099"/>
    <w:rsid w:val="00EF765D"/>
    <w:rsid w:val="00F0362E"/>
    <w:rsid w:val="00F04909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2</cp:revision>
  <cp:lastPrinted>2021-12-09T03:04:00Z</cp:lastPrinted>
  <dcterms:created xsi:type="dcterms:W3CDTF">2021-12-10T01:37:00Z</dcterms:created>
  <dcterms:modified xsi:type="dcterms:W3CDTF">2021-12-10T01:37:00Z</dcterms:modified>
</cp:coreProperties>
</file>